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03" w:rsidRDefault="002C3C03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</w:r>
    </w:p>
    <w:p w:rsidR="002C3C03" w:rsidRDefault="002C3C03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:rsidR="002C3C03" w:rsidRDefault="002C3C03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:rsidR="001E6D62" w:rsidRDefault="002C3C03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Na temelju Zakona o poticanju zapošljavanja /NN br. 57/12. I 120/12./ ravnatelj</w:t>
      </w:r>
      <w:r>
        <w:rPr>
          <w:rFonts w:ascii="Trebuchet MS" w:eastAsia="Times New Roman" w:hAnsi="Trebuchet MS" w:cs="Times New Roman"/>
          <w:color w:val="000000"/>
          <w:sz w:val="26"/>
          <w:szCs w:val="26"/>
        </w:rPr>
        <w:t>ica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 Osnovne škole </w:t>
      </w:r>
      <w:r w:rsidR="004F5FA0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Zrinskih Nuštar 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 raspisuje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N A T J E Č A J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z a popunu radnoga mjesta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1. Tajnika škole – stručno osposobljavanje bez zasnivanja radnoga odnosa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Uvjeti: prema Zakonu o odgoju i obrazovanju u osnovnoj i srednjoj školi</w:t>
      </w:r>
      <w:r w:rsidR="00CF42F6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 (NN87/08,92/10.,105/10.,90/11.,16/12.,86/12.,126/12.,94/13.,152/14)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</w:r>
    </w:p>
    <w:p w:rsidR="00CF42F6" w:rsidRDefault="00CF42F6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:rsidR="001E6D62" w:rsidRDefault="002C3C03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Osoba se može primiti na stručno osposobljavanje za rad bez zasnivanja radnoga odnosa pod uvjetom: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- Da je nezaposlena osoba bez radnoga iskustva u zvanju za koje se obrazovala i nalazi se u evidenciji tijela nadležnog za vođenje evidencije o nezaposlenima, kao nezaposlena osoba duže od trideset /30/ dana i koja bez obzira na razdoblje ukupno evidentiranog staža u mirovinskom osiguranju, nema više od jedne /1/ godine staža u zvanju za koje se obrazovala, odnosno evidentiranog staža ostvarenog po toj osnovi kod tuzemnog ili inozemnog nositelja obveznog mirovinskog osiguranja.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Na natječaj se, pod ravnopravnim uvjetima, imaju pravo javiti osobe oba spola.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</w:r>
    </w:p>
    <w:p w:rsidR="00CF42F6" w:rsidRDefault="002C3C03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Uz pisanu prijavu na natječaj kandidati su dužni priložiti: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1. Životopis,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2. Dokaz o stečenoj stručnoj spremi – presliku,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3. Domovnicu – presliku,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4. Dokaz o nekažnjavanju u smislu članka 106. Zakona o odgoju i obrazovanju u osnovnoj i srednjoj školi /ne starije od 6 mjeseci/</w:t>
      </w:r>
    </w:p>
    <w:p w:rsidR="00CF42F6" w:rsidRDefault="00CF42F6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</w:rPr>
        <w:t>5. e-potvrda HZMO</w:t>
      </w:r>
    </w:p>
    <w:p w:rsidR="001E6D62" w:rsidRDefault="00CF42F6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</w:rPr>
        <w:t>6. Potvrda o evidenciji nezaposlenih osoba HZZ</w:t>
      </w:r>
      <w:bookmarkStart w:id="0" w:name="_GoBack"/>
      <w:bookmarkEnd w:id="0"/>
      <w:r w:rsidR="002C3C03"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Rok za podnošenje prijava je osam dana od dana objave natječaja.</w:t>
      </w:r>
      <w:r w:rsidR="002C3C03"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Nepravovremene i nepotpune prijave na natječaj neće se razmatrati.</w:t>
      </w:r>
      <w:r w:rsidR="002C3C03"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Prijavu sa potrebnim dokumentima dostaviti na adresu</w:t>
      </w:r>
      <w:r w:rsidR="002C3C03"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 xml:space="preserve">Osnovna škola </w:t>
      </w:r>
      <w:r w:rsidR="004F5FA0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Zrinskih Nuštar ,  32221 Nuštar , Zrinskog 13 </w:t>
      </w:r>
      <w:r w:rsidR="002C3C03"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s naznakom „za natječaj.</w:t>
      </w:r>
      <w:r w:rsidR="002C3C03"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  <w:t>Kandidati će o izboru biti obaviješteni u zakonskom roku.</w:t>
      </w:r>
      <w:r w:rsidR="002C3C03"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</w:r>
      <w:r w:rsidR="002C3C03"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</w:r>
    </w:p>
    <w:p w:rsidR="001E6D62" w:rsidRDefault="001E6D62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:rsidR="001E6D62" w:rsidRDefault="001E6D62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:rsidR="001E6D62" w:rsidRDefault="001E6D62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:rsidR="001E6D62" w:rsidRDefault="001E6D62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:rsidR="001E6D62" w:rsidRDefault="001E6D62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:rsidR="002C3C03" w:rsidRDefault="002C3C03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Klasa: 112-0</w:t>
      </w:r>
      <w:r w:rsidR="00B262C0">
        <w:rPr>
          <w:rFonts w:ascii="Trebuchet MS" w:eastAsia="Times New Roman" w:hAnsi="Trebuchet MS" w:cs="Times New Roman"/>
          <w:color w:val="000000"/>
          <w:sz w:val="26"/>
          <w:szCs w:val="26"/>
        </w:rPr>
        <w:t>6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/1</w:t>
      </w:r>
      <w:r w:rsidR="00B262C0">
        <w:rPr>
          <w:rFonts w:ascii="Trebuchet MS" w:eastAsia="Times New Roman" w:hAnsi="Trebuchet MS" w:cs="Times New Roman"/>
          <w:color w:val="000000"/>
          <w:sz w:val="26"/>
          <w:szCs w:val="26"/>
        </w:rPr>
        <w:t>5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-01/0</w:t>
      </w:r>
      <w:r w:rsidR="00B262C0">
        <w:rPr>
          <w:rFonts w:ascii="Trebuchet MS" w:eastAsia="Times New Roman" w:hAnsi="Trebuchet MS" w:cs="Times New Roman"/>
          <w:color w:val="000000"/>
          <w:sz w:val="26"/>
          <w:szCs w:val="26"/>
        </w:rPr>
        <w:t>6</w:t>
      </w:r>
      <w:r w:rsidRPr="002C3C03">
        <w:rPr>
          <w:rFonts w:ascii="Trebuchet MS" w:eastAsia="Times New Roman" w:hAnsi="Trebuchet MS" w:cs="Times New Roman"/>
          <w:color w:val="000000"/>
          <w:sz w:val="26"/>
        </w:rPr>
        <w:t> 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</w:r>
      <w:proofErr w:type="spellStart"/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Urbr</w:t>
      </w:r>
      <w:proofErr w:type="spellEnd"/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.: 2188-</w:t>
      </w:r>
      <w:r>
        <w:rPr>
          <w:rFonts w:ascii="Trebuchet MS" w:eastAsia="Times New Roman" w:hAnsi="Trebuchet MS" w:cs="Times New Roman"/>
          <w:color w:val="000000"/>
          <w:sz w:val="26"/>
          <w:szCs w:val="26"/>
        </w:rPr>
        <w:t>3</w:t>
      </w:r>
      <w:r w:rsidR="00B262C0">
        <w:rPr>
          <w:rFonts w:ascii="Trebuchet MS" w:eastAsia="Times New Roman" w:hAnsi="Trebuchet MS" w:cs="Times New Roman"/>
          <w:color w:val="000000"/>
          <w:sz w:val="26"/>
          <w:szCs w:val="26"/>
        </w:rPr>
        <w:t>29-01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-</w:t>
      </w:r>
      <w:r w:rsidR="00B262C0">
        <w:rPr>
          <w:rFonts w:ascii="Trebuchet MS" w:eastAsia="Times New Roman" w:hAnsi="Trebuchet MS" w:cs="Times New Roman"/>
          <w:color w:val="000000"/>
          <w:sz w:val="26"/>
          <w:szCs w:val="26"/>
        </w:rPr>
        <w:t>15-02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 </w:t>
      </w:r>
    </w:p>
    <w:p w:rsidR="002C3C03" w:rsidRDefault="002C3C03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:rsidR="002C3C03" w:rsidRPr="002C3C03" w:rsidRDefault="002C3C03" w:rsidP="002C3C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>Ravnatelj</w:t>
      </w:r>
      <w:r>
        <w:rPr>
          <w:rFonts w:ascii="Trebuchet MS" w:eastAsia="Times New Roman" w:hAnsi="Trebuchet MS" w:cs="Times New Roman"/>
          <w:color w:val="000000"/>
          <w:sz w:val="26"/>
          <w:szCs w:val="26"/>
        </w:rPr>
        <w:t>ica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</w:r>
      <w:r w:rsidR="00B262C0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Nuštar, 17. 11. 2015. 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                                                            </w:t>
      </w:r>
      <w:r w:rsidRPr="002C3C03">
        <w:rPr>
          <w:rFonts w:ascii="Trebuchet MS" w:eastAsia="Times New Roman" w:hAnsi="Trebuchet MS" w:cs="Times New Roman"/>
          <w:color w:val="000000"/>
          <w:sz w:val="26"/>
          <w:szCs w:val="26"/>
        </w:rPr>
        <w:br/>
      </w:r>
      <w:r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="00B262C0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Dobrila </w:t>
      </w:r>
      <w:proofErr w:type="spellStart"/>
      <w:r w:rsidR="00B262C0">
        <w:rPr>
          <w:rFonts w:ascii="Trebuchet MS" w:eastAsia="Times New Roman" w:hAnsi="Trebuchet MS" w:cs="Times New Roman"/>
          <w:color w:val="000000"/>
          <w:sz w:val="26"/>
          <w:szCs w:val="26"/>
        </w:rPr>
        <w:t>Ereš</w:t>
      </w:r>
      <w:proofErr w:type="spellEnd"/>
      <w:r w:rsidR="00B262C0">
        <w:rPr>
          <w:rFonts w:ascii="Trebuchet MS" w:eastAsia="Times New Roman" w:hAnsi="Trebuchet MS" w:cs="Times New Roman"/>
          <w:color w:val="000000"/>
          <w:sz w:val="26"/>
          <w:szCs w:val="26"/>
        </w:rPr>
        <w:t xml:space="preserve">, prof. </w:t>
      </w:r>
    </w:p>
    <w:p w:rsidR="002C3C03" w:rsidRPr="002C3C03" w:rsidRDefault="005524EA" w:rsidP="002C3C03">
      <w:pPr>
        <w:spacing w:before="35" w:after="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right" o:hrstd="t" o:hrnoshade="t" o:hr="t" fillcolor="black" stroked="f"/>
        </w:pict>
      </w:r>
    </w:p>
    <w:p w:rsidR="00132BF3" w:rsidRDefault="00132BF3"/>
    <w:sectPr w:rsidR="00132BF3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03"/>
    <w:rsid w:val="00132BF3"/>
    <w:rsid w:val="001A4B85"/>
    <w:rsid w:val="001E6D62"/>
    <w:rsid w:val="002C3C03"/>
    <w:rsid w:val="003D2C3B"/>
    <w:rsid w:val="004F5FA0"/>
    <w:rsid w:val="005524EA"/>
    <w:rsid w:val="0063405D"/>
    <w:rsid w:val="00B262C0"/>
    <w:rsid w:val="00CF42F6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C3C03"/>
  </w:style>
  <w:style w:type="paragraph" w:styleId="Odlomakpopisa">
    <w:name w:val="List Paragraph"/>
    <w:basedOn w:val="Normal"/>
    <w:uiPriority w:val="34"/>
    <w:qFormat/>
    <w:rsid w:val="00CF42F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C3C03"/>
  </w:style>
  <w:style w:type="paragraph" w:styleId="Odlomakpopisa">
    <w:name w:val="List Paragraph"/>
    <w:basedOn w:val="Normal"/>
    <w:uiPriority w:val="34"/>
    <w:qFormat/>
    <w:rsid w:val="00CF42F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</cp:revision>
  <cp:lastPrinted>2015-11-17T09:35:00Z</cp:lastPrinted>
  <dcterms:created xsi:type="dcterms:W3CDTF">2015-11-17T09:44:00Z</dcterms:created>
  <dcterms:modified xsi:type="dcterms:W3CDTF">2015-11-17T09:44:00Z</dcterms:modified>
</cp:coreProperties>
</file>